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A510" w14:textId="5B7E8974" w:rsidR="001F5EA1" w:rsidRDefault="006F3E73" w:rsidP="001F5EA1">
      <w:pPr>
        <w:jc w:val="both"/>
        <w:rPr>
          <w:rFonts w:ascii="Arial" w:eastAsia="ＭＳ 明朝" w:hAnsi="Arial" w:cs="Arial"/>
          <w:snapToGrid w:val="0"/>
          <w:color w:val="000000"/>
          <w:sz w:val="20"/>
          <w:szCs w:val="20"/>
        </w:rPr>
      </w:pPr>
      <w:r w:rsidRPr="001F5EA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30B12" wp14:editId="3EC41F67">
                <wp:simplePos x="0" y="0"/>
                <wp:positionH relativeFrom="column">
                  <wp:posOffset>-1568235</wp:posOffset>
                </wp:positionH>
                <wp:positionV relativeFrom="page">
                  <wp:posOffset>516255</wp:posOffset>
                </wp:positionV>
                <wp:extent cx="6472555" cy="1871980"/>
                <wp:effectExtent l="0" t="0" r="4445" b="0"/>
                <wp:wrapTight wrapText="bothSides">
                  <wp:wrapPolygon edited="0">
                    <wp:start x="0" y="0"/>
                    <wp:lineTo x="0" y="21395"/>
                    <wp:lineTo x="21572" y="21395"/>
                    <wp:lineTo x="2157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2555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F744C" w14:textId="77777777" w:rsidR="006F3E73" w:rsidRDefault="006F3E73" w:rsidP="00517D8B">
                            <w:pPr>
                              <w:pBdr>
                                <w:top w:val="single" w:sz="24" w:space="1" w:color="auto"/>
                                <w:bottom w:val="single" w:sz="24" w:space="1" w:color="auto"/>
                              </w:pBd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540851C3" w14:textId="252C888E" w:rsidR="00517D8B" w:rsidRPr="00517D8B" w:rsidRDefault="00517D8B" w:rsidP="00517D8B">
                            <w:pPr>
                              <w:pBdr>
                                <w:top w:val="single" w:sz="24" w:space="1" w:color="auto"/>
                                <w:bottom w:val="single" w:sz="24" w:space="1" w:color="auto"/>
                              </w:pBdr>
                              <w:rPr>
                                <w:rFonts w:ascii="Arial" w:eastAsia="ＭＳ ゴシック" w:hAnsi="Arial" w:cs="Arial"/>
                                <w:sz w:val="30"/>
                                <w:szCs w:val="30"/>
                              </w:rPr>
                            </w:pPr>
                            <w:r w:rsidRPr="00517D8B">
                              <w:rPr>
                                <w:rFonts w:ascii="Arial" w:eastAsia="ＭＳ ゴシック" w:hAnsi="Arial" w:cs="Arial"/>
                                <w:sz w:val="30"/>
                                <w:szCs w:val="30"/>
                              </w:rPr>
                              <w:t>TITLE(ENG) Arial, 15pt</w:t>
                            </w:r>
                          </w:p>
                          <w:p w14:paraId="4B1291C3" w14:textId="77777777" w:rsidR="00517D8B" w:rsidRPr="00517D8B" w:rsidRDefault="00517D8B" w:rsidP="00517D8B">
                            <w:pPr>
                              <w:pStyle w:val="a3"/>
                              <w:pBdr>
                                <w:top w:val="single" w:sz="24" w:space="1" w:color="auto"/>
                                <w:bottom w:val="single" w:sz="24" w:space="1" w:color="auto"/>
                              </w:pBdr>
                              <w:tabs>
                                <w:tab w:val="clear" w:pos="4252"/>
                                <w:tab w:val="clear" w:pos="8504"/>
                                <w:tab w:val="center" w:pos="2977"/>
                                <w:tab w:val="left" w:pos="5150"/>
                                <w:tab w:val="right" w:pos="9639"/>
                              </w:tabs>
                              <w:spacing w:line="276" w:lineRule="auto"/>
                              <w:rPr>
                                <w:rFonts w:ascii="Arial" w:eastAsia="ＭＳ ゴシック" w:hAnsi="Arial" w:cs="Arial"/>
                                <w:color w:val="000000"/>
                                <w:lang w:eastAsia="ko-KR"/>
                              </w:rPr>
                            </w:pPr>
                          </w:p>
                          <w:p w14:paraId="3DA98329" w14:textId="648E9827" w:rsidR="00517D8B" w:rsidRPr="00517D8B" w:rsidRDefault="00517D8B" w:rsidP="00517D8B">
                            <w:pPr>
                              <w:pStyle w:val="a3"/>
                              <w:pBdr>
                                <w:top w:val="single" w:sz="24" w:space="1" w:color="auto"/>
                                <w:bottom w:val="single" w:sz="24" w:space="1" w:color="auto"/>
                              </w:pBdr>
                              <w:tabs>
                                <w:tab w:val="clear" w:pos="4252"/>
                                <w:tab w:val="clear" w:pos="8504"/>
                                <w:tab w:val="center" w:pos="2977"/>
                                <w:tab w:val="left" w:pos="5150"/>
                                <w:tab w:val="right" w:pos="9639"/>
                              </w:tabs>
                              <w:spacing w:line="276" w:lineRule="auto"/>
                              <w:rPr>
                                <w:rFonts w:ascii="Arial" w:eastAsia="ＭＳ ゴシック" w:hAnsi="Arial" w:cs="Arial"/>
                                <w:color w:val="000000"/>
                                <w:lang w:eastAsia="ko-KR"/>
                              </w:rPr>
                            </w:pPr>
                            <w:r w:rsidRPr="00517D8B">
                              <w:rPr>
                                <w:rFonts w:ascii="Arial" w:eastAsia="ＭＳ ゴシック" w:hAnsi="Arial" w:cs="Arial"/>
                                <w:color w:val="000000"/>
                                <w:lang w:eastAsia="ko-KR"/>
                              </w:rPr>
                              <w:t xml:space="preserve">The title of one's native language </w:t>
                            </w:r>
                            <w:r w:rsidRPr="00517D8B">
                              <w:rPr>
                                <w:rFonts w:ascii="Arial" w:eastAsia="ＭＳ ゴシック" w:hAnsi="Arial" w:cs="Arial"/>
                              </w:rPr>
                              <w:t xml:space="preserve">Arial, </w:t>
                            </w:r>
                            <w:r w:rsidRPr="00517D8B">
                              <w:rPr>
                                <w:rFonts w:ascii="Arial" w:eastAsia="ＭＳ ゴシック" w:hAnsi="Arial" w:cs="Arial"/>
                                <w:color w:val="000000"/>
                                <w:lang w:eastAsia="ko-KR"/>
                              </w:rPr>
                              <w:t xml:space="preserve">12pt </w:t>
                            </w:r>
                          </w:p>
                          <w:p w14:paraId="489203CD" w14:textId="5B412C3A" w:rsidR="00517D8B" w:rsidRPr="00517D8B" w:rsidRDefault="00517D8B" w:rsidP="00517D8B">
                            <w:pPr>
                              <w:pStyle w:val="a3"/>
                              <w:pBdr>
                                <w:top w:val="single" w:sz="24" w:space="1" w:color="auto"/>
                                <w:bottom w:val="single" w:sz="24" w:space="1" w:color="auto"/>
                              </w:pBdr>
                              <w:tabs>
                                <w:tab w:val="clear" w:pos="4252"/>
                                <w:tab w:val="clear" w:pos="8504"/>
                                <w:tab w:val="center" w:pos="2977"/>
                                <w:tab w:val="left" w:pos="5150"/>
                                <w:tab w:val="right" w:pos="9639"/>
                              </w:tabs>
                              <w:spacing w:line="276" w:lineRule="auto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517D8B">
                              <w:rPr>
                                <w:rFonts w:ascii="Arial" w:eastAsia="ＭＳ ゴシック" w:hAnsi="Arial" w:cs="Arial"/>
                              </w:rPr>
                              <w:tab/>
                            </w:r>
                            <w:r w:rsidRPr="00517D8B">
                              <w:rPr>
                                <w:rFonts w:ascii="Arial" w:eastAsia="ＭＳ ゴシック" w:hAnsi="Arial" w:cs="Arial"/>
                              </w:rPr>
                              <w:tab/>
                            </w:r>
                          </w:p>
                          <w:p w14:paraId="24A8A9FD" w14:textId="0589C537" w:rsidR="00517D8B" w:rsidRPr="00517D8B" w:rsidRDefault="00195CC0" w:rsidP="00517D8B">
                            <w:pPr>
                              <w:pStyle w:val="a3"/>
                              <w:pBdr>
                                <w:top w:val="single" w:sz="24" w:space="1" w:color="auto"/>
                                <w:bottom w:val="single" w:sz="24" w:space="1" w:color="auto"/>
                              </w:pBdr>
                              <w:tabs>
                                <w:tab w:val="clear" w:pos="4252"/>
                                <w:tab w:val="left" w:pos="3969"/>
                                <w:tab w:val="center" w:pos="9498"/>
                              </w:tabs>
                              <w:spacing w:line="276" w:lineRule="auto"/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</w:pPr>
                            <w:r w:rsidRPr="00517D8B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English name</w:t>
                            </w:r>
                            <w:r w:rsidRPr="00195CC0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195CC0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first name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 + </w:t>
                            </w:r>
                            <w:r w:rsidRPr="00195CC0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last name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131FF" w:rsidRPr="00517D8B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in Arial</w:t>
                            </w:r>
                            <w:r w:rsidR="00F131FF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, 10pt </w:t>
                            </w:r>
                          </w:p>
                          <w:p w14:paraId="03FCB625" w14:textId="20A91F69" w:rsidR="00517D8B" w:rsidRPr="00517D8B" w:rsidRDefault="00F131FF" w:rsidP="00517D8B">
                            <w:pPr>
                              <w:pStyle w:val="a3"/>
                              <w:pBdr>
                                <w:top w:val="single" w:sz="24" w:space="1" w:color="auto"/>
                                <w:bottom w:val="single" w:sz="24" w:space="1" w:color="auto"/>
                              </w:pBdr>
                              <w:tabs>
                                <w:tab w:val="clear" w:pos="4252"/>
                                <w:tab w:val="left" w:pos="3969"/>
                                <w:tab w:val="center" w:pos="9498"/>
                              </w:tabs>
                              <w:spacing w:line="276" w:lineRule="auto"/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</w:pPr>
                            <w:r w:rsidRPr="00517D8B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 w:rsidR="00517D8B" w:rsidRPr="00517D8B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Affiliation in Arial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, 10pt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30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3.5pt;margin-top:40.65pt;width:509.65pt;height:14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y/R5wEAALIDAAAOAAAAZHJzL2Uyb0RvYy54bWysU9tu2zAMfR+wfxD0vjgJmsYx4hRbiwwD&#13;&#10;ugvQ7QNkWbaFyaJGKbGzrx8lp2m2vQ3zAyGK5BHPIb29G3vDjgq9BlvyxWzOmbISam3bkn/7un+T&#13;&#10;c+aDsLUwYFXJT8rzu93rV9vBFWoJHZhaISMQ64vBlbwLwRVZ5mWneuFn4JSlYAPYi0AutlmNYiD0&#13;&#10;3mTL+fw2GwBrhyCV93T7MAX5LuE3jZLhc9N4FZgpOfUWksVkq2iz3VYULQrXaXluQ/xDF73Qlh69&#13;&#10;QD2IINgB9V9QvZYIHpowk9Bn0DRaqsSB2Czmf7B56oRTiQuJ491FJv//YOWn45P7giyM72CkASYS&#13;&#10;3j2C/O5Jm2xwvjjnRE194WN2NXyEmqYpDgFSxdhgH+kTIUYwpPTpoq4aA5N0eXuzXq5WK84kxRb5&#13;&#10;erHJk/6ZKJ7LHfrwXkHP4qHkSONL8OL46ENsRxTPKfE1D0bXe21McrCt7g2yo6BR79MXp0slv6UZ&#13;&#10;G5MtxLIpHG8Sz0htIhnGaqRg5FtBfSLGCNPq0KrToQP8ydlAa1Ny/+MgUHFmPliay/pmuSGKITl5&#13;&#10;viEl8DpQXQWElQRU8sDZdLwP02YeHOq2o3emcVh4Szo3Oinw0tO5a1qMxPK8xHHzrv2U9fKr7X4B&#13;&#10;AAD//wMAUEsDBBQABgAIAAAAIQDsUEYC5gAAABABAAAPAAAAZHJzL2Rvd25yZXYueG1sTI9PT8Mw&#13;&#10;DMXvSHyHyEjctvQParau6YQGvSA0icHuWeO11ZqkarKt49NjTnCxbNl+7/2K9WR6dsHRd85KiOcR&#13;&#10;MLS1051tJHx9VrMFMB+U1ap3FiXc0MO6vL8rVK7d1X7gZRcaRiLW50pCG8KQc+7rFo3yczegpd3R&#13;&#10;jUYFGseG61FdSdz0PImijBvVWXJo1YCbFuvT7mwk+OP21e+78F29byqRnm4ZRss3KR8fppcVlecV&#13;&#10;sIBT+PuAXwbKDyUFO7iz1Z71EmbJkyCiIGERp8DoQoiEmoOEVGQx8LLg/0HKHwAAAP//AwBQSwEC&#13;&#10;LQAUAAYACAAAACEAtoM4kv4AAADhAQAAEwAAAAAAAAAAAAAAAAAAAAAAW0NvbnRlbnRfVHlwZXNd&#13;&#10;LnhtbFBLAQItABQABgAIAAAAIQA4/SH/1gAAAJQBAAALAAAAAAAAAAAAAAAAAC8BAABfcmVscy8u&#13;&#10;cmVsc1BLAQItABQABgAIAAAAIQAU6y/R5wEAALIDAAAOAAAAAAAAAAAAAAAAAC4CAABkcnMvZTJv&#13;&#10;RG9jLnhtbFBLAQItABQABgAIAAAAIQDsUEYC5gAAABABAAAPAAAAAAAAAAAAAAAAAEEEAABkcnMv&#13;&#10;ZG93bnJldi54bWxQSwUGAAAAAAQABADzAAAAVAUAAAAA&#13;&#10;" stroked="f">
                <v:path arrowok="t"/>
                <v:textbox inset="5.85pt,.7pt,5.85pt,.7pt">
                  <w:txbxContent>
                    <w:p w14:paraId="387F744C" w14:textId="77777777" w:rsidR="006F3E73" w:rsidRDefault="006F3E73" w:rsidP="00517D8B">
                      <w:pPr>
                        <w:pBdr>
                          <w:top w:val="single" w:sz="24" w:space="1" w:color="auto"/>
                          <w:bottom w:val="single" w:sz="24" w:space="1" w:color="auto"/>
                        </w:pBdr>
                        <w:rPr>
                          <w:rFonts w:ascii="Arial" w:eastAsia="ＭＳ ゴシック" w:hAnsi="Arial" w:cs="Arial"/>
                        </w:rPr>
                      </w:pPr>
                    </w:p>
                    <w:p w14:paraId="540851C3" w14:textId="252C888E" w:rsidR="00517D8B" w:rsidRPr="00517D8B" w:rsidRDefault="00517D8B" w:rsidP="00517D8B">
                      <w:pPr>
                        <w:pBdr>
                          <w:top w:val="single" w:sz="24" w:space="1" w:color="auto"/>
                          <w:bottom w:val="single" w:sz="24" w:space="1" w:color="auto"/>
                        </w:pBdr>
                        <w:rPr>
                          <w:rFonts w:ascii="Arial" w:eastAsia="ＭＳ ゴシック" w:hAnsi="Arial" w:cs="Arial"/>
                          <w:sz w:val="30"/>
                          <w:szCs w:val="30"/>
                        </w:rPr>
                      </w:pPr>
                      <w:r w:rsidRPr="00517D8B">
                        <w:rPr>
                          <w:rFonts w:ascii="Arial" w:eastAsia="ＭＳ ゴシック" w:hAnsi="Arial" w:cs="Arial"/>
                          <w:sz w:val="30"/>
                          <w:szCs w:val="30"/>
                        </w:rPr>
                        <w:t>TITLE(ENG) Arial, 15pt</w:t>
                      </w:r>
                    </w:p>
                    <w:p w14:paraId="4B1291C3" w14:textId="77777777" w:rsidR="00517D8B" w:rsidRPr="00517D8B" w:rsidRDefault="00517D8B" w:rsidP="00517D8B">
                      <w:pPr>
                        <w:pStyle w:val="a3"/>
                        <w:pBdr>
                          <w:top w:val="single" w:sz="24" w:space="1" w:color="auto"/>
                          <w:bottom w:val="single" w:sz="24" w:space="1" w:color="auto"/>
                        </w:pBdr>
                        <w:tabs>
                          <w:tab w:val="clear" w:pos="4252"/>
                          <w:tab w:val="clear" w:pos="8504"/>
                          <w:tab w:val="center" w:pos="2977"/>
                          <w:tab w:val="left" w:pos="5150"/>
                          <w:tab w:val="right" w:pos="9639"/>
                        </w:tabs>
                        <w:spacing w:line="276" w:lineRule="auto"/>
                        <w:rPr>
                          <w:rFonts w:ascii="Arial" w:eastAsia="ＭＳ ゴシック" w:hAnsi="Arial" w:cs="Arial"/>
                          <w:color w:val="000000"/>
                          <w:lang w:eastAsia="ko-KR"/>
                        </w:rPr>
                      </w:pPr>
                    </w:p>
                    <w:p w14:paraId="3DA98329" w14:textId="648E9827" w:rsidR="00517D8B" w:rsidRPr="00517D8B" w:rsidRDefault="00517D8B" w:rsidP="00517D8B">
                      <w:pPr>
                        <w:pStyle w:val="a3"/>
                        <w:pBdr>
                          <w:top w:val="single" w:sz="24" w:space="1" w:color="auto"/>
                          <w:bottom w:val="single" w:sz="24" w:space="1" w:color="auto"/>
                        </w:pBdr>
                        <w:tabs>
                          <w:tab w:val="clear" w:pos="4252"/>
                          <w:tab w:val="clear" w:pos="8504"/>
                          <w:tab w:val="center" w:pos="2977"/>
                          <w:tab w:val="left" w:pos="5150"/>
                          <w:tab w:val="right" w:pos="9639"/>
                        </w:tabs>
                        <w:spacing w:line="276" w:lineRule="auto"/>
                        <w:rPr>
                          <w:rFonts w:ascii="Arial" w:eastAsia="ＭＳ ゴシック" w:hAnsi="Arial" w:cs="Arial"/>
                          <w:color w:val="000000"/>
                          <w:lang w:eastAsia="ko-KR"/>
                        </w:rPr>
                      </w:pPr>
                      <w:r w:rsidRPr="00517D8B">
                        <w:rPr>
                          <w:rFonts w:ascii="Arial" w:eastAsia="ＭＳ ゴシック" w:hAnsi="Arial" w:cs="Arial"/>
                          <w:color w:val="000000"/>
                          <w:lang w:eastAsia="ko-KR"/>
                        </w:rPr>
                        <w:t xml:space="preserve">The title of one's native language </w:t>
                      </w:r>
                      <w:r w:rsidRPr="00517D8B">
                        <w:rPr>
                          <w:rFonts w:ascii="Arial" w:eastAsia="ＭＳ ゴシック" w:hAnsi="Arial" w:cs="Arial"/>
                        </w:rPr>
                        <w:t xml:space="preserve">Arial, </w:t>
                      </w:r>
                      <w:r w:rsidRPr="00517D8B">
                        <w:rPr>
                          <w:rFonts w:ascii="Arial" w:eastAsia="ＭＳ ゴシック" w:hAnsi="Arial" w:cs="Arial"/>
                          <w:color w:val="000000"/>
                          <w:lang w:eastAsia="ko-KR"/>
                        </w:rPr>
                        <w:t xml:space="preserve">12pt </w:t>
                      </w:r>
                    </w:p>
                    <w:p w14:paraId="489203CD" w14:textId="5B412C3A" w:rsidR="00517D8B" w:rsidRPr="00517D8B" w:rsidRDefault="00517D8B" w:rsidP="00517D8B">
                      <w:pPr>
                        <w:pStyle w:val="a3"/>
                        <w:pBdr>
                          <w:top w:val="single" w:sz="24" w:space="1" w:color="auto"/>
                          <w:bottom w:val="single" w:sz="24" w:space="1" w:color="auto"/>
                        </w:pBdr>
                        <w:tabs>
                          <w:tab w:val="clear" w:pos="4252"/>
                          <w:tab w:val="clear" w:pos="8504"/>
                          <w:tab w:val="center" w:pos="2977"/>
                          <w:tab w:val="left" w:pos="5150"/>
                          <w:tab w:val="right" w:pos="9639"/>
                        </w:tabs>
                        <w:spacing w:line="276" w:lineRule="auto"/>
                        <w:rPr>
                          <w:rFonts w:ascii="Arial" w:eastAsia="ＭＳ ゴシック" w:hAnsi="Arial" w:cs="Arial"/>
                        </w:rPr>
                      </w:pPr>
                      <w:r w:rsidRPr="00517D8B">
                        <w:rPr>
                          <w:rFonts w:ascii="Arial" w:eastAsia="ＭＳ ゴシック" w:hAnsi="Arial" w:cs="Arial"/>
                        </w:rPr>
                        <w:tab/>
                      </w:r>
                      <w:r w:rsidRPr="00517D8B">
                        <w:rPr>
                          <w:rFonts w:ascii="Arial" w:eastAsia="ＭＳ ゴシック" w:hAnsi="Arial" w:cs="Arial"/>
                        </w:rPr>
                        <w:tab/>
                      </w:r>
                    </w:p>
                    <w:p w14:paraId="24A8A9FD" w14:textId="0589C537" w:rsidR="00517D8B" w:rsidRPr="00517D8B" w:rsidRDefault="00195CC0" w:rsidP="00517D8B">
                      <w:pPr>
                        <w:pStyle w:val="a3"/>
                        <w:pBdr>
                          <w:top w:val="single" w:sz="24" w:space="1" w:color="auto"/>
                          <w:bottom w:val="single" w:sz="24" w:space="1" w:color="auto"/>
                        </w:pBdr>
                        <w:tabs>
                          <w:tab w:val="clear" w:pos="4252"/>
                          <w:tab w:val="left" w:pos="3969"/>
                          <w:tab w:val="center" w:pos="9498"/>
                        </w:tabs>
                        <w:spacing w:line="276" w:lineRule="auto"/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</w:pPr>
                      <w:r w:rsidRPr="00517D8B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English name</w:t>
                      </w:r>
                      <w:r w:rsidRPr="00195CC0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(</w:t>
                      </w:r>
                      <w:r w:rsidRPr="00195CC0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first name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 xml:space="preserve"> + </w:t>
                      </w:r>
                      <w:r w:rsidRPr="00195CC0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last name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F131FF" w:rsidRPr="00517D8B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in Arial</w:t>
                      </w:r>
                      <w:r w:rsidR="00F131FF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 xml:space="preserve">, 10pt </w:t>
                      </w:r>
                    </w:p>
                    <w:p w14:paraId="03FCB625" w14:textId="20A91F69" w:rsidR="00517D8B" w:rsidRPr="00517D8B" w:rsidRDefault="00F131FF" w:rsidP="00517D8B">
                      <w:pPr>
                        <w:pStyle w:val="a3"/>
                        <w:pBdr>
                          <w:top w:val="single" w:sz="24" w:space="1" w:color="auto"/>
                          <w:bottom w:val="single" w:sz="24" w:space="1" w:color="auto"/>
                        </w:pBdr>
                        <w:tabs>
                          <w:tab w:val="clear" w:pos="4252"/>
                          <w:tab w:val="left" w:pos="3969"/>
                          <w:tab w:val="center" w:pos="9498"/>
                        </w:tabs>
                        <w:spacing w:line="276" w:lineRule="auto"/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</w:pPr>
                      <w:r w:rsidRPr="00517D8B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 xml:space="preserve">English </w:t>
                      </w:r>
                      <w:r w:rsidR="00517D8B" w:rsidRPr="00517D8B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Affiliation in Arial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 xml:space="preserve">, 10pt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2D49" w:rsidRPr="001F5EA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05A130" wp14:editId="3E0AABC5">
                <wp:simplePos x="0" y="0"/>
                <wp:positionH relativeFrom="column">
                  <wp:posOffset>-1570355</wp:posOffset>
                </wp:positionH>
                <wp:positionV relativeFrom="page">
                  <wp:posOffset>2469370</wp:posOffset>
                </wp:positionV>
                <wp:extent cx="1425575" cy="1720215"/>
                <wp:effectExtent l="0" t="0" r="0" b="0"/>
                <wp:wrapTight wrapText="bothSides">
                  <wp:wrapPolygon edited="0">
                    <wp:start x="0" y="0"/>
                    <wp:lineTo x="0" y="21369"/>
                    <wp:lineTo x="21359" y="21369"/>
                    <wp:lineTo x="213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557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D3533" w14:textId="45B9B0E9" w:rsidR="00E92D49" w:rsidRDefault="006F3E73" w:rsidP="00E92D49">
                            <w:pPr>
                              <w:pStyle w:val="a3"/>
                              <w:tabs>
                                <w:tab w:val="clear" w:pos="4252"/>
                                <w:tab w:val="left" w:pos="3969"/>
                                <w:tab w:val="center" w:pos="9498"/>
                              </w:tabs>
                              <w:spacing w:line="276" w:lineRule="auto"/>
                              <w:rPr>
                                <w:rFonts w:ascii="Arial" w:eastAsia="ＭＳ 明朝" w:hAnsi="Arial" w:cs="Arial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3E73">
                              <w:rPr>
                                <w:rFonts w:ascii="Arial" w:eastAsia="ＭＳ 明朝" w:hAnsi="Arial" w:cs="Arial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Key words</w:t>
                            </w:r>
                          </w:p>
                          <w:p w14:paraId="7753D059" w14:textId="5AC0F06E" w:rsidR="006F3E73" w:rsidRPr="00F131FF" w:rsidRDefault="006F3E73" w:rsidP="006F3E73">
                            <w:pPr>
                              <w:pStyle w:val="a3"/>
                              <w:tabs>
                                <w:tab w:val="clear" w:pos="4252"/>
                                <w:tab w:val="left" w:pos="3969"/>
                                <w:tab w:val="center" w:pos="9498"/>
                              </w:tabs>
                              <w:spacing w:line="276" w:lineRule="auto"/>
                              <w:rPr>
                                <w:rFonts w:ascii="Times New Roman" w:eastAsia="ＭＳ 明朝" w:hAnsi="Times New Roman" w:cs="Times New Roman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1FF">
                              <w:rPr>
                                <w:rFonts w:ascii="Times New Roman" w:eastAsia="ＭＳ 明朝" w:hAnsi="Times New Roman" w:cs="Times New Roman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Key words 1</w:t>
                            </w:r>
                          </w:p>
                          <w:p w14:paraId="169E0C00" w14:textId="76244A51" w:rsidR="006F3E73" w:rsidRPr="00F131FF" w:rsidRDefault="006F3E73" w:rsidP="006F3E73">
                            <w:pPr>
                              <w:pStyle w:val="a3"/>
                              <w:tabs>
                                <w:tab w:val="clear" w:pos="4252"/>
                                <w:tab w:val="left" w:pos="3969"/>
                                <w:tab w:val="center" w:pos="9498"/>
                              </w:tabs>
                              <w:spacing w:line="276" w:lineRule="auto"/>
                              <w:rPr>
                                <w:rFonts w:ascii="Times New Roman" w:eastAsia="ＭＳ 明朝" w:hAnsi="Times New Roman" w:cs="Times New Roman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1FF">
                              <w:rPr>
                                <w:rFonts w:ascii="Times New Roman" w:eastAsia="ＭＳ 明朝" w:hAnsi="Times New Roman" w:cs="Times New Roman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Key words 2</w:t>
                            </w:r>
                          </w:p>
                          <w:p w14:paraId="7FC4AF3C" w14:textId="5398B624" w:rsidR="006F3E73" w:rsidRPr="00F131FF" w:rsidRDefault="006F3E73" w:rsidP="00E92D49">
                            <w:pPr>
                              <w:pStyle w:val="a3"/>
                              <w:tabs>
                                <w:tab w:val="clear" w:pos="4252"/>
                                <w:tab w:val="left" w:pos="3969"/>
                                <w:tab w:val="center" w:pos="9498"/>
                              </w:tabs>
                              <w:spacing w:line="276" w:lineRule="auto"/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31FF">
                              <w:rPr>
                                <w:rFonts w:ascii="Times New Roman" w:eastAsia="ＭＳ 明朝" w:hAnsi="Times New Roman" w:cs="Times New Roman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 xml:space="preserve">Times New Roman, </w:t>
                            </w:r>
                            <w:r w:rsidR="00F131FF" w:rsidRPr="00F131FF">
                              <w:rPr>
                                <w:rFonts w:ascii="Times New Roman" w:eastAsia="ＭＳ 明朝" w:hAnsi="Times New Roman" w:cs="Times New Roman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proofErr w:type="gramStart"/>
                            <w:r w:rsidR="00F131FF" w:rsidRPr="00F131FF">
                              <w:rPr>
                                <w:rFonts w:ascii="Times New Roman" w:eastAsia="ＭＳ 明朝" w:hAnsi="Times New Roman" w:cs="Times New Roman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 xml:space="preserve">pt </w:t>
                            </w:r>
                            <w:r w:rsidRPr="00F131FF">
                              <w:rPr>
                                <w:rFonts w:ascii="Times New Roman" w:eastAsia="ＭＳ 明朝" w:hAnsi="Times New Roman" w:cs="Times New Roman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A130" id="_x0000_s1027" type="#_x0000_t202" style="position:absolute;left:0;text-align:left;margin-left:-123.65pt;margin-top:194.45pt;width:112.25pt;height:13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S666AEAALkDAAAOAAAAZHJzL2Uyb0RvYy54bWysU1Fv0zAQfkfiP1h+p2mjlXZR0wk2FSEN&#13;&#10;hjT4AY7jNBaOz5zdJuXXc3ayrsDbtDxYPt/nz/d9d9ncDJ1hR4Vegy35YjbnTFkJtbb7kv/4vnu3&#13;&#10;5swHYWthwKqSn5TnN9u3bza9K1QOLZhaISMS64velbwNwRVZ5mWrOuFn4JSlZAPYiUAh7rMaRU/s&#13;&#10;ncny+fx91gPWDkEq7+n0bkzybeJvGiXDQ9N4FZgpOdUW0oppreKabTei2KNwrZZTGeIFVXRCW3r0&#13;&#10;THUngmAH1P9RdVoieGjCTEKXQdNoqZIGUrOY/6PmsRVOJS1kjndnm/zr0cqvx0f3DVkYPsJADUwi&#13;&#10;vLsH+dOTN1nvfDFhoqe+8BFd9V+gpm6KQ4B0Y2iwi/JJECMacvp0dlcNgcnIfZUvl6slZ5Jyi1U+&#13;&#10;zxfL6H8miqfrDn34pKBjcVNypPYlenG892GEPkHiax6MrnfamBTgvro1yI6CWr1L38T+F8zYCLYQ&#13;&#10;r42M8STpjNJGkWGoBqbr6AdhouwK6hMJRxgniCaeNi3gb856mp6S+18HgYoz89lSe1ZX+TUpDSlY&#13;&#10;r6/JELxMVBcJYSURlTxwNm5vwzigB4d639I7Y1csfCC7G52MeK5pKp7mI1k5zXIcwMs4oZ7/uO0f&#13;&#10;AAAA//8DAFBLAwQUAAYACAAAACEAqZntCeYAAAARAQAADwAAAGRycy9kb3ducmV2LnhtbEyPQU+D&#13;&#10;QBCF7yb+h82YeKOLoBQoS2OqXIwxsep9C1MgZWcJu22pv97xpJdJJvPem/cV69kM4oST6y0puFuE&#13;&#10;IJBq2/TUKvj8qIIUhPOaGj1YQgUXdLAur68KnTf2TO942vpWcAi5XCvovB9zKV3dodFuYUckvu3t&#13;&#10;ZLTndWplM+kzh5tBRmGYSKN74g+dHnHTYX3YHo0Ct397dl+9/65eN9UyPlwSDLMXpW5v5qcVj8cV&#13;&#10;CI+z/3PALwP3h5KL7eyRGicGBUF0v4xZqyBO0wwES4IoYqSdguQhS0GWhfxPUv4AAAD//wMAUEsB&#13;&#10;Ai0AFAAGAAgAAAAhALaDOJL+AAAA4QEAABMAAAAAAAAAAAAAAAAAAAAAAFtDb250ZW50X1R5cGVz&#13;&#10;XS54bWxQSwECLQAUAAYACAAAACEAOP0h/9YAAACUAQAACwAAAAAAAAAAAAAAAAAvAQAAX3JlbHMv&#13;&#10;LnJlbHNQSwECLQAUAAYACAAAACEAtTkuuugBAAC5AwAADgAAAAAAAAAAAAAAAAAuAgAAZHJzL2Uy&#13;&#10;b0RvYy54bWxQSwECLQAUAAYACAAAACEAqZntCeYAAAARAQAADwAAAAAAAAAAAAAAAABCBAAAZHJz&#13;&#10;L2Rvd25yZXYueG1sUEsFBgAAAAAEAAQA8wAAAFUFAAAAAA==&#13;&#10;" stroked="f">
                <v:path arrowok="t"/>
                <v:textbox inset="5.85pt,.7pt,5.85pt,.7pt">
                  <w:txbxContent>
                    <w:p w14:paraId="05FD3533" w14:textId="45B9B0E9" w:rsidR="00E92D49" w:rsidRDefault="006F3E73" w:rsidP="00E92D49">
                      <w:pPr>
                        <w:pStyle w:val="a3"/>
                        <w:tabs>
                          <w:tab w:val="clear" w:pos="4252"/>
                          <w:tab w:val="left" w:pos="3969"/>
                          <w:tab w:val="center" w:pos="9498"/>
                        </w:tabs>
                        <w:spacing w:line="276" w:lineRule="auto"/>
                        <w:rPr>
                          <w:rFonts w:ascii="Arial" w:eastAsia="ＭＳ 明朝" w:hAnsi="Arial" w:cs="Arial"/>
                          <w:snapToGrid w:val="0"/>
                          <w:color w:val="000000"/>
                          <w:sz w:val="20"/>
                          <w:szCs w:val="20"/>
                        </w:rPr>
                      </w:pPr>
                      <w:r w:rsidRPr="006F3E73">
                        <w:rPr>
                          <w:rFonts w:ascii="Arial" w:eastAsia="ＭＳ 明朝" w:hAnsi="Arial" w:cs="Arial"/>
                          <w:snapToGrid w:val="0"/>
                          <w:color w:val="000000"/>
                          <w:sz w:val="20"/>
                          <w:szCs w:val="20"/>
                        </w:rPr>
                        <w:t>Key words</w:t>
                      </w:r>
                    </w:p>
                    <w:p w14:paraId="7753D059" w14:textId="5AC0F06E" w:rsidR="006F3E73" w:rsidRPr="00F131FF" w:rsidRDefault="006F3E73" w:rsidP="006F3E73">
                      <w:pPr>
                        <w:pStyle w:val="a3"/>
                        <w:tabs>
                          <w:tab w:val="clear" w:pos="4252"/>
                          <w:tab w:val="left" w:pos="3969"/>
                          <w:tab w:val="center" w:pos="9498"/>
                        </w:tabs>
                        <w:spacing w:line="276" w:lineRule="auto"/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</w:pPr>
                      <w:r w:rsidRPr="00F131FF"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  <w:t>Key words</w:t>
                      </w:r>
                      <w:r w:rsidRPr="00F131FF"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169E0C00" w14:textId="76244A51" w:rsidR="006F3E73" w:rsidRPr="00F131FF" w:rsidRDefault="006F3E73" w:rsidP="006F3E73">
                      <w:pPr>
                        <w:pStyle w:val="a3"/>
                        <w:tabs>
                          <w:tab w:val="clear" w:pos="4252"/>
                          <w:tab w:val="left" w:pos="3969"/>
                          <w:tab w:val="center" w:pos="9498"/>
                        </w:tabs>
                        <w:spacing w:line="276" w:lineRule="auto"/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</w:pPr>
                      <w:r w:rsidRPr="00F131FF"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  <w:t xml:space="preserve">Key words </w:t>
                      </w:r>
                      <w:r w:rsidRPr="00F131FF"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  <w:p w14:paraId="7FC4AF3C" w14:textId="5398B624" w:rsidR="006F3E73" w:rsidRPr="00F131FF" w:rsidRDefault="006F3E73" w:rsidP="00E92D49">
                      <w:pPr>
                        <w:pStyle w:val="a3"/>
                        <w:tabs>
                          <w:tab w:val="clear" w:pos="4252"/>
                          <w:tab w:val="left" w:pos="3969"/>
                          <w:tab w:val="center" w:pos="9498"/>
                        </w:tabs>
                        <w:spacing w:line="276" w:lineRule="auto"/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</w:rPr>
                      </w:pPr>
                      <w:r w:rsidRPr="00F131FF"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  <w:t xml:space="preserve">Times New Roman, </w:t>
                      </w:r>
                      <w:r w:rsidR="00F131FF" w:rsidRPr="00F131FF"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  <w:t>10</w:t>
                      </w:r>
                      <w:proofErr w:type="gramStart"/>
                      <w:r w:rsidR="00F131FF" w:rsidRPr="00F131FF"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  <w:t xml:space="preserve">pt </w:t>
                      </w:r>
                      <w:r w:rsidRPr="00F131FF">
                        <w:rPr>
                          <w:rFonts w:ascii="Times New Roman" w:eastAsia="ＭＳ 明朝" w:hAnsi="Times New Roman" w:cs="Times New Roman"/>
                          <w:snapToGrid w:val="0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F5EA1" w:rsidRPr="001F5EA1">
        <w:rPr>
          <w:rFonts w:ascii="Arial" w:eastAsia="ＭＳ 明朝" w:hAnsi="Arial" w:cs="Arial"/>
          <w:snapToGrid w:val="0"/>
          <w:color w:val="000000"/>
          <w:sz w:val="20"/>
          <w:szCs w:val="20"/>
        </w:rPr>
        <w:t xml:space="preserve">Summary (Arial 12pt) </w:t>
      </w:r>
    </w:p>
    <w:p w14:paraId="206C05ED" w14:textId="4E592146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</w:pP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For summary of 300 words in English,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10pt.</w:t>
      </w:r>
    </w:p>
    <w:p w14:paraId="5147A87A" w14:textId="77777777" w:rsidR="00F131FF" w:rsidRP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sz w:val="20"/>
          <w:szCs w:val="20"/>
        </w:rPr>
      </w:pPr>
    </w:p>
    <w:p w14:paraId="5142E932" w14:textId="5A5724AD" w:rsidR="00E92D49" w:rsidRDefault="00E92D49" w:rsidP="00E92D49">
      <w:pPr>
        <w:rPr>
          <w:rFonts w:ascii="Arial" w:eastAsia="ＭＳ 明朝" w:hAnsi="Arial" w:cs="Arial"/>
          <w:snapToGrid w:val="0"/>
          <w:color w:val="000000"/>
          <w:sz w:val="20"/>
          <w:szCs w:val="20"/>
          <w:lang w:eastAsia="ko-KR"/>
        </w:rPr>
      </w:pPr>
      <w:r>
        <w:rPr>
          <w:rFonts w:ascii="Arial" w:eastAsia="ＭＳ 明朝" w:hAnsi="Arial" w:cs="Arial"/>
          <w:snapToGrid w:val="0"/>
          <w:color w:val="000000"/>
          <w:sz w:val="20"/>
          <w:szCs w:val="20"/>
        </w:rPr>
        <w:t xml:space="preserve">1. </w:t>
      </w:r>
      <w:r w:rsidRPr="00E92D49">
        <w:rPr>
          <w:rFonts w:ascii="Arial" w:eastAsia="ＭＳ 明朝" w:hAnsi="Arial" w:cs="Arial"/>
          <w:snapToGrid w:val="0"/>
          <w:color w:val="000000"/>
          <w:sz w:val="20"/>
          <w:szCs w:val="20"/>
        </w:rPr>
        <w:t>Introduction</w:t>
      </w:r>
      <w:r w:rsidRPr="001F5EA1">
        <w:rPr>
          <w:rFonts w:ascii="Arial" w:eastAsia="ＭＳ 明朝" w:hAnsi="Arial" w:cs="Arial"/>
          <w:snapToGrid w:val="0"/>
          <w:color w:val="000000"/>
          <w:sz w:val="20"/>
          <w:szCs w:val="20"/>
        </w:rPr>
        <w:t xml:space="preserve"> (Arial 12pt)</w:t>
      </w:r>
      <w:r w:rsidRPr="00E92D49">
        <w:t xml:space="preserve"> </w:t>
      </w:r>
    </w:p>
    <w:p w14:paraId="61CB275D" w14:textId="3306948F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</w:pP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as summary.</w:t>
      </w:r>
    </w:p>
    <w:p w14:paraId="1E7E13A8" w14:textId="4C5E4E80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58F656B2" w14:textId="7D68CE77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38C5A956" w14:textId="11FE16B2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5BB964F5" w14:textId="7262F0FB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58C3AF30" w14:textId="6624B4C1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293734AB" w14:textId="45EC54D2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167EC7D2" w14:textId="18C47A5D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449708AB" w14:textId="71345B83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00A7B72A" w14:textId="3D2A826D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22DA63F8" w14:textId="2F39F444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5D5CA001" w14:textId="45733542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6FCEF838" w14:textId="721574FA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3C3585BE" w14:textId="6C58ABA7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20BE1982" w14:textId="37E5632C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761A6BBE" w14:textId="6EA45347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311BC35B" w14:textId="11223794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68BAE11C" w14:textId="645ADFCA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0D482273" w14:textId="235E55FE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7515BE4C" w14:textId="5E325F52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4D7FB46A" w14:textId="3739285D" w:rsid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26CE5A2B" w14:textId="77777777" w:rsidR="00F131FF" w:rsidRP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ゴシック" w:hAnsi="Times New Roman" w:cs="Times New Roman"/>
          <w:sz w:val="18"/>
          <w:szCs w:val="18"/>
        </w:rPr>
      </w:pPr>
    </w:p>
    <w:p w14:paraId="496D998A" w14:textId="77777777" w:rsidR="00E92D49" w:rsidRDefault="00E92D49" w:rsidP="00E92D49">
      <w:r w:rsidRPr="00E92D49">
        <w:rPr>
          <w:rFonts w:ascii="Arial" w:eastAsia="ＭＳ 明朝" w:hAnsi="Arial" w:cs="Arial"/>
          <w:snapToGrid w:val="0"/>
          <w:color w:val="000000"/>
          <w:sz w:val="20"/>
          <w:szCs w:val="20"/>
        </w:rPr>
        <w:lastRenderedPageBreak/>
        <w:t>4. Conclusion</w:t>
      </w:r>
      <w:r w:rsidRPr="00E92D49">
        <w:t xml:space="preserve"> </w:t>
      </w:r>
    </w:p>
    <w:p w14:paraId="27107DC7" w14:textId="65C4E879" w:rsidR="00E92D49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</w:pP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as summary. The text uses use Times New Roman, </w:t>
      </w:r>
      <w:r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10pt </w:t>
      </w: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as summary.</w:t>
      </w:r>
    </w:p>
    <w:p w14:paraId="4E175EFF" w14:textId="77777777" w:rsidR="00F131FF" w:rsidRP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</w:pPr>
    </w:p>
    <w:p w14:paraId="636256C7" w14:textId="76A5A2D6" w:rsidR="00E92D49" w:rsidRDefault="00E92D49" w:rsidP="00E92D49">
      <w:pPr>
        <w:rPr>
          <w:rFonts w:ascii="Arial" w:eastAsia="ＭＳ 明朝" w:hAnsi="Arial" w:cs="Arial"/>
          <w:snapToGrid w:val="0"/>
          <w:color w:val="000000"/>
          <w:sz w:val="20"/>
          <w:szCs w:val="20"/>
        </w:rPr>
      </w:pPr>
      <w:r w:rsidRPr="00E92D49">
        <w:rPr>
          <w:rFonts w:ascii="Arial" w:eastAsia="ＭＳ 明朝" w:hAnsi="Arial" w:cs="Arial"/>
          <w:snapToGrid w:val="0"/>
          <w:color w:val="000000"/>
          <w:sz w:val="20"/>
          <w:szCs w:val="20"/>
        </w:rPr>
        <w:t xml:space="preserve">Reference  </w:t>
      </w:r>
    </w:p>
    <w:p w14:paraId="76A5F826" w14:textId="77777777" w:rsidR="00F131FF" w:rsidRPr="00F131FF" w:rsidRDefault="00F131FF" w:rsidP="00F131FF">
      <w:pPr>
        <w:pStyle w:val="a3"/>
        <w:tabs>
          <w:tab w:val="clear" w:pos="4252"/>
          <w:tab w:val="left" w:pos="3969"/>
          <w:tab w:val="center" w:pos="9498"/>
        </w:tabs>
        <w:spacing w:line="276" w:lineRule="auto"/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</w:pPr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Norio </w:t>
      </w:r>
      <w:proofErr w:type="spellStart"/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>Tomono</w:t>
      </w:r>
      <w:proofErr w:type="spellEnd"/>
      <w:r w:rsidRPr="00F131FF">
        <w:rPr>
          <w:rFonts w:ascii="Times New Roman" w:eastAsia="ＭＳ 明朝" w:hAnsi="Times New Roman" w:cs="Times New Roman"/>
          <w:snapToGrid w:val="0"/>
          <w:color w:val="000000"/>
          <w:sz w:val="20"/>
          <w:szCs w:val="20"/>
        </w:rPr>
        <w:t xml:space="preserve"> (2007), &lt;Behavioral Economics: All of the Psychology that Drives the Economy&gt;, Topography, p.159</w:t>
      </w:r>
    </w:p>
    <w:p w14:paraId="4B64D757" w14:textId="77777777" w:rsidR="00F131FF" w:rsidRPr="00F131FF" w:rsidRDefault="00F131FF" w:rsidP="00E92D49">
      <w:pPr>
        <w:rPr>
          <w:rFonts w:ascii="Arial" w:eastAsia="ＭＳ 明朝" w:hAnsi="Arial" w:cs="Arial"/>
          <w:snapToGrid w:val="0"/>
          <w:color w:val="000000"/>
          <w:sz w:val="20"/>
          <w:szCs w:val="20"/>
        </w:rPr>
      </w:pPr>
    </w:p>
    <w:sectPr w:rsidR="00F131FF" w:rsidRPr="00F131FF" w:rsidSect="00F131FF">
      <w:pgSz w:w="11906" w:h="16838"/>
      <w:pgMar w:top="851" w:right="851" w:bottom="851" w:left="3402" w:header="851" w:footer="992" w:gutter="0"/>
      <w:cols w:space="425"/>
      <w:docGrid w:type="linesAndChars" w:linePitch="326" w:charSpace="-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8B"/>
    <w:rsid w:val="00195CC0"/>
    <w:rsid w:val="001F5EA1"/>
    <w:rsid w:val="00517D8B"/>
    <w:rsid w:val="00541553"/>
    <w:rsid w:val="006F3E73"/>
    <w:rsid w:val="00E92D49"/>
    <w:rsid w:val="00F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262EC"/>
  <w15:chartTrackingRefBased/>
  <w15:docId w15:val="{C202C37A-B52D-BF45-96A3-AB5BC2FE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8B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D8B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List Paragraph"/>
    <w:basedOn w:val="a"/>
    <w:uiPriority w:val="34"/>
    <w:qFormat/>
    <w:rsid w:val="00E92D49"/>
    <w:pPr>
      <w:ind w:leftChars="400" w:left="840"/>
    </w:pPr>
  </w:style>
  <w:style w:type="paragraph" w:styleId="a6">
    <w:name w:val="Revision"/>
    <w:hidden/>
    <w:uiPriority w:val="99"/>
    <w:semiHidden/>
    <w:rsid w:val="00F131FF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C80FB9-2AFB-9645-B3A0-18075748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2022-11-20T11:35:00Z</dcterms:created>
  <dcterms:modified xsi:type="dcterms:W3CDTF">2022-11-20T12:57:00Z</dcterms:modified>
</cp:coreProperties>
</file>